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6024239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03.05.2023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6024239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(№23151102013)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(№23151102013)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78 180,00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